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FF4E2"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6B63F6DD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书</w:t>
      </w:r>
    </w:p>
    <w:p w14:paraId="7502670E">
      <w:pPr>
        <w:spacing w:line="480" w:lineRule="auto"/>
        <w:rPr>
          <w:rFonts w:ascii="仿宋" w:hAnsi="仿宋" w:eastAsia="仿宋" w:cs="仿宋"/>
        </w:rPr>
      </w:pPr>
    </w:p>
    <w:p w14:paraId="2A4C273C">
      <w:pPr>
        <w:spacing w:line="480" w:lineRule="auto"/>
        <w:ind w:firstLine="640" w:firstLineChars="200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方正仿宋_GB18030" w:cs="Times New Roman"/>
          <w:sz w:val="32"/>
          <w:szCs w:val="32"/>
          <w:highlight w:val="none"/>
          <w:lang w:val="en-US" w:eastAsia="zh-CN"/>
        </w:rPr>
        <w:t>单位自愿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申请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入驻扬州市中小微企业公共服务平台服务机构库</w:t>
      </w:r>
      <w:r>
        <w:rPr>
          <w:rFonts w:hint="default" w:ascii="Times New Roman" w:hAnsi="Times New Roman" w:eastAsia="方正仿宋_GB18030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所提交的申报材料真实、准确、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对其真实性负全部责任。若申报材料中有虚假、伪造等违规情况，我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愿承担一切法律责任及不良后果。</w:t>
      </w:r>
    </w:p>
    <w:p w14:paraId="468A01E3">
      <w:pPr>
        <w:spacing w:line="480" w:lineRule="auto"/>
        <w:jc w:val="left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 xml:space="preserve">    特此承诺。</w:t>
      </w:r>
    </w:p>
    <w:p w14:paraId="37773A2E">
      <w:pPr>
        <w:spacing w:line="480" w:lineRule="auto"/>
        <w:jc w:val="left"/>
        <w:rPr>
          <w:rFonts w:hint="default" w:ascii="Times New Roman" w:hAnsi="Times New Roman" w:eastAsia="方正仿宋_GB18030" w:cs="Times New Roman"/>
          <w:sz w:val="32"/>
          <w:szCs w:val="32"/>
        </w:rPr>
      </w:pPr>
    </w:p>
    <w:p w14:paraId="73FFD2F2">
      <w:pPr>
        <w:jc w:val="right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（章）</w:t>
      </w:r>
    </w:p>
    <w:p w14:paraId="384C7EC2">
      <w:pPr>
        <w:jc w:val="right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1803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1803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日</w:t>
      </w:r>
    </w:p>
    <w:p w14:paraId="3D55CC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E047D"/>
    <w:rsid w:val="012129D3"/>
    <w:rsid w:val="2DFE047D"/>
    <w:rsid w:val="30FA67D3"/>
    <w:rsid w:val="3B144B80"/>
    <w:rsid w:val="402635CC"/>
    <w:rsid w:val="481B6A46"/>
    <w:rsid w:val="752B7E34"/>
    <w:rsid w:val="7C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eastAsia="仿宋" w:asciiTheme="minorAscii" w:hAnsiTheme="minorAscii"/>
      <w:b/>
      <w:sz w:val="32"/>
    </w:rPr>
  </w:style>
  <w:style w:type="paragraph" w:styleId="4">
    <w:name w:val="heading 4"/>
    <w:basedOn w:val="1"/>
    <w:next w:val="1"/>
    <w:link w:val="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3"/>
    <w:qFormat/>
    <w:uiPriority w:val="0"/>
    <w:rPr>
      <w:rFonts w:eastAsia="仿宋" w:asciiTheme="minorAscii" w:hAnsiTheme="minorAscii" w:cstheme="minorBidi"/>
      <w:b/>
      <w:kern w:val="2"/>
      <w:sz w:val="32"/>
      <w:szCs w:val="24"/>
      <w:lang w:val="en-US" w:eastAsia="zh-CN" w:bidi="ar-SA"/>
    </w:rPr>
  </w:style>
  <w:style w:type="character" w:customStyle="1" w:styleId="8">
    <w:name w:val="标题 4 Char"/>
    <w:link w:val="4"/>
    <w:qFormat/>
    <w:uiPriority w:val="0"/>
    <w:rPr>
      <w:rFonts w:ascii="Arial" w:hAnsi="Arial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2026-04-30T08:46:00Z</dcterms:created>
  <dc:creator>CCCCC</dc:creator>
  <cp:lastModifiedBy>CCCCC</cp:lastModifiedBy>
  <dcterms:modified xsi:type="dcterms:W3CDTF">2026-04-30T08:46:38Z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CFAA7192B07C45A88D278DC8D76F8F12_11</vt:lpwstr>
  </property>
  <property fmtid="{D5CDD505-2E9C-101B-9397-08002B2CF9AE}" pid="4" name="KSOTemplateDocerSaveRecord">
    <vt:lpwstr>eyJoZGlkIjoiYzEzYzhlZDQxMDU2YTlkYzkyMDk1NDBkMzRiMGZjNmYiLCJ1c2VySWQiOiI2MDM3MzMzNTYifQ==</vt:lpwstr>
  </property>
</Properties>
</file>